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AFE5" w14:textId="77777777" w:rsidR="000D1E1B" w:rsidRDefault="000D1E1B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4C95B9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189028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5F1FFB" w14:textId="77777777" w:rsidR="00D47174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14:paraId="7E5AA4AA" w14:textId="77777777" w:rsidR="00CF5940" w:rsidRDefault="00CF5940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(pieczęć Wyko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nawcy)</w:t>
      </w:r>
    </w:p>
    <w:p w14:paraId="766C0EB5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D26D3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4723E0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81D32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4D251" w14:textId="77777777"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Oświadczenie</w:t>
      </w:r>
    </w:p>
    <w:p w14:paraId="2AC54E62" w14:textId="77777777" w:rsidR="00CF5940" w:rsidRPr="00CF5940" w:rsidRDefault="00CF5940" w:rsidP="00CF5940">
      <w:pPr>
        <w:pStyle w:val="Default"/>
        <w:jc w:val="center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>o przynależności Wykonawcy do grupy kapitałowej</w:t>
      </w:r>
    </w:p>
    <w:p w14:paraId="6E5CE116" w14:textId="77777777" w:rsidR="00CF5940" w:rsidRPr="00CF5940" w:rsidRDefault="00CF5940" w:rsidP="0025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5940">
        <w:rPr>
          <w:rFonts w:ascii="Times New Roman" w:hAnsi="Times New Roman"/>
        </w:rPr>
        <w:t>Składając ofertę w postępowaniu o udzielenie</w:t>
      </w:r>
      <w:r w:rsidR="002533BD">
        <w:rPr>
          <w:rFonts w:ascii="Times New Roman" w:hAnsi="Times New Roman"/>
        </w:rPr>
        <w:t xml:space="preserve"> </w:t>
      </w:r>
      <w:r w:rsidR="002533BD" w:rsidRPr="00112C4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4F48AB" w:rsidRPr="004F48AB">
        <w:rPr>
          <w:rFonts w:ascii="Times New Roman" w:eastAsia="Times New Roman" w:hAnsi="Times New Roman"/>
          <w:b/>
          <w:sz w:val="24"/>
          <w:szCs w:val="24"/>
          <w:lang w:eastAsia="pl-PL"/>
        </w:rPr>
        <w:t>USŁUGI CAŁODOBOWEGO DOSTARCZANIA POSIŁKÓW DLA PACJENTÓW MCTiPZ</w:t>
      </w:r>
      <w:r w:rsidR="002533BD" w:rsidRPr="00112C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” </w:t>
      </w:r>
      <w:r w:rsidRPr="00CF5940">
        <w:rPr>
          <w:rFonts w:ascii="Times New Roman" w:hAnsi="Times New Roman"/>
          <w:b/>
          <w:bCs/>
        </w:rPr>
        <w:t xml:space="preserve">, </w:t>
      </w:r>
      <w:r w:rsidRPr="00CF5940">
        <w:rPr>
          <w:rFonts w:ascii="Times New Roman" w:hAnsi="Times New Roman"/>
        </w:rPr>
        <w:t xml:space="preserve">oświadczamy, że:* </w:t>
      </w:r>
    </w:p>
    <w:p w14:paraId="7C3400E0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1. Nie należymy do grupy kapitałowej </w:t>
      </w:r>
    </w:p>
    <w:p w14:paraId="72128330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14:paraId="4B3FC558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  <w:b/>
          <w:bCs/>
        </w:rPr>
        <w:t xml:space="preserve">2. Należymy do grupy kapitałowej </w:t>
      </w:r>
    </w:p>
    <w:p w14:paraId="68829303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</w:p>
    <w:p w14:paraId="744ED651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14:paraId="0F80E7C7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Lista podmiotów należących do grupy kapitałowej: </w:t>
      </w:r>
    </w:p>
    <w:p w14:paraId="5F4864A1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1. ………………………………………………………………… </w:t>
      </w:r>
    </w:p>
    <w:p w14:paraId="77495C30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2. ………………………………………………………………… </w:t>
      </w:r>
    </w:p>
    <w:p w14:paraId="54628643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3. ………………………………………………………………… </w:t>
      </w:r>
    </w:p>
    <w:p w14:paraId="62C596AC" w14:textId="77777777" w:rsidR="00CF5940" w:rsidRPr="00CF5940" w:rsidRDefault="00CF5940" w:rsidP="00CF5940">
      <w:pPr>
        <w:pStyle w:val="Default"/>
        <w:rPr>
          <w:rFonts w:ascii="Times New Roman" w:hAnsi="Times New Roman" w:cs="Times New Roman"/>
        </w:rPr>
      </w:pPr>
      <w:r w:rsidRPr="00CF5940">
        <w:rPr>
          <w:rFonts w:ascii="Times New Roman" w:hAnsi="Times New Roman" w:cs="Times New Roman"/>
        </w:rPr>
        <w:t xml:space="preserve">4. ………………………………………………………………… </w:t>
      </w:r>
    </w:p>
    <w:p w14:paraId="5132389F" w14:textId="77777777" w:rsidR="00D47174" w:rsidRPr="00CF5940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940">
        <w:rPr>
          <w:rFonts w:ascii="Times New Roman" w:hAnsi="Times New Roman"/>
          <w:sz w:val="24"/>
          <w:szCs w:val="24"/>
        </w:rPr>
        <w:t>5. …………………………………………………………………</w:t>
      </w:r>
    </w:p>
    <w:p w14:paraId="0EB31A6F" w14:textId="77777777" w:rsidR="00D47174" w:rsidRPr="00CF5940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09D2AB" w14:textId="77777777" w:rsidR="00CF5940" w:rsidRDefault="00CF5940" w:rsidP="00CF59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7BE3A264" w14:textId="77777777" w:rsidR="00D47174" w:rsidRDefault="00CF5940" w:rsidP="00CF5940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66D9BFFA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A6B828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F3A44E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F33302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F89224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4787E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40B54AE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14:paraId="51BC7CBD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14:paraId="470A3D38" w14:textId="77777777" w:rsidR="00D761F8" w:rsidRPr="00F4787E" w:rsidRDefault="00D761F8" w:rsidP="00D76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14:paraId="6EDB7006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65787C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CC12E1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FCEF85" w14:textId="77777777" w:rsidR="00D47174" w:rsidRDefault="00D47174" w:rsidP="00A10671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D9A7B" w14:textId="77777777" w:rsidR="005F4464" w:rsidRPr="001356FD" w:rsidRDefault="00AA4FBC" w:rsidP="00135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323">
        <w:rPr>
          <w:color w:val="000000"/>
          <w:sz w:val="24"/>
          <w:szCs w:val="24"/>
        </w:rPr>
        <w:t xml:space="preserve"> </w:t>
      </w:r>
    </w:p>
    <w:sectPr w:rsidR="005F4464" w:rsidRPr="001356FD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4330" w14:textId="77777777" w:rsidR="00752285" w:rsidRDefault="00752285" w:rsidP="00955B6B">
      <w:pPr>
        <w:spacing w:after="0" w:line="240" w:lineRule="auto"/>
      </w:pPr>
      <w:r>
        <w:separator/>
      </w:r>
    </w:p>
  </w:endnote>
  <w:endnote w:type="continuationSeparator" w:id="0">
    <w:p w14:paraId="0C782FA7" w14:textId="77777777" w:rsidR="00752285" w:rsidRDefault="00752285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A3C6" w14:textId="77777777" w:rsidR="00752285" w:rsidRDefault="00752285" w:rsidP="00955B6B">
      <w:pPr>
        <w:spacing w:after="0" w:line="240" w:lineRule="auto"/>
      </w:pPr>
      <w:r>
        <w:separator/>
      </w:r>
    </w:p>
  </w:footnote>
  <w:footnote w:type="continuationSeparator" w:id="0">
    <w:p w14:paraId="1C538205" w14:textId="77777777" w:rsidR="00752285" w:rsidRDefault="00752285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A715" w14:textId="560C5026" w:rsidR="00501A8A" w:rsidRPr="00CF5940" w:rsidRDefault="002D6947" w:rsidP="00501A8A">
    <w:pPr>
      <w:pStyle w:val="Tekstpodstawowy2"/>
      <w:ind w:left="360"/>
      <w:rPr>
        <w:sz w:val="24"/>
        <w:szCs w:val="24"/>
      </w:rPr>
    </w:pPr>
    <w:r>
      <w:t>ZP/</w:t>
    </w:r>
    <w:r w:rsidR="009E3327">
      <w:t>0</w:t>
    </w:r>
    <w:r w:rsidR="00DE11EF">
      <w:t>3</w:t>
    </w:r>
    <w:r w:rsidR="00FF664B">
      <w:t>/201</w:t>
    </w:r>
    <w:r w:rsidR="00DE11EF">
      <w:t>9</w:t>
    </w:r>
    <w:r w:rsidR="00501A8A">
      <w:t xml:space="preserve">                                                                                 </w:t>
    </w:r>
    <w:r w:rsidR="00501A8A">
      <w:rPr>
        <w:sz w:val="24"/>
        <w:szCs w:val="24"/>
      </w:rPr>
      <w:t>Zał. nr 4 do SIWZ</w:t>
    </w:r>
  </w:p>
  <w:p w14:paraId="746684ED" w14:textId="77777777" w:rsidR="00FF664B" w:rsidRDefault="00FF664B" w:rsidP="00955B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 w15:restartNumberingAfterBreak="0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 w15:restartNumberingAfterBreak="0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 w15:restartNumberingAfterBreak="0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 w15:restartNumberingAfterBreak="0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 w15:restartNumberingAfterBreak="0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 w15:restartNumberingAfterBreak="0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 w15:restartNumberingAfterBreak="0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 w15:restartNumberingAfterBreak="0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905"/>
    <w:rsid w:val="000E76F6"/>
    <w:rsid w:val="000F25D2"/>
    <w:rsid w:val="000F2F6B"/>
    <w:rsid w:val="000F5464"/>
    <w:rsid w:val="000F5927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B8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3C46"/>
    <w:rsid w:val="001660D8"/>
    <w:rsid w:val="00170C36"/>
    <w:rsid w:val="00171052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C13F2"/>
    <w:rsid w:val="001C49A9"/>
    <w:rsid w:val="001C6616"/>
    <w:rsid w:val="001C6A9C"/>
    <w:rsid w:val="001C6C4C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3BD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961CD"/>
    <w:rsid w:val="00296830"/>
    <w:rsid w:val="0029737F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6947"/>
    <w:rsid w:val="002D789C"/>
    <w:rsid w:val="002E6CD3"/>
    <w:rsid w:val="002F0AAA"/>
    <w:rsid w:val="002F13C3"/>
    <w:rsid w:val="002F64D0"/>
    <w:rsid w:val="00301462"/>
    <w:rsid w:val="00302893"/>
    <w:rsid w:val="003033D2"/>
    <w:rsid w:val="00303E5D"/>
    <w:rsid w:val="00304E21"/>
    <w:rsid w:val="003122C9"/>
    <w:rsid w:val="003150AC"/>
    <w:rsid w:val="0032001C"/>
    <w:rsid w:val="00325D9B"/>
    <w:rsid w:val="003329DB"/>
    <w:rsid w:val="00333CBB"/>
    <w:rsid w:val="003341F4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6309"/>
    <w:rsid w:val="0037183E"/>
    <w:rsid w:val="00374531"/>
    <w:rsid w:val="00377CB1"/>
    <w:rsid w:val="00377FEC"/>
    <w:rsid w:val="0038148D"/>
    <w:rsid w:val="003815A8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167"/>
    <w:rsid w:val="004754A5"/>
    <w:rsid w:val="00475CED"/>
    <w:rsid w:val="00481E83"/>
    <w:rsid w:val="00481FE3"/>
    <w:rsid w:val="00482A8D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E29C3"/>
    <w:rsid w:val="004E4CE1"/>
    <w:rsid w:val="004E7B42"/>
    <w:rsid w:val="004F0340"/>
    <w:rsid w:val="004F25E4"/>
    <w:rsid w:val="004F3243"/>
    <w:rsid w:val="004F48AB"/>
    <w:rsid w:val="004F50DB"/>
    <w:rsid w:val="004F547F"/>
    <w:rsid w:val="004F7470"/>
    <w:rsid w:val="005015C8"/>
    <w:rsid w:val="0050186D"/>
    <w:rsid w:val="00501A8A"/>
    <w:rsid w:val="0050330A"/>
    <w:rsid w:val="0050379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499B"/>
    <w:rsid w:val="00556DE7"/>
    <w:rsid w:val="0056009E"/>
    <w:rsid w:val="005606EF"/>
    <w:rsid w:val="00562FBF"/>
    <w:rsid w:val="00566778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5BDD"/>
    <w:rsid w:val="00637748"/>
    <w:rsid w:val="00637994"/>
    <w:rsid w:val="00642F6F"/>
    <w:rsid w:val="00651453"/>
    <w:rsid w:val="00653B24"/>
    <w:rsid w:val="006568B0"/>
    <w:rsid w:val="00660212"/>
    <w:rsid w:val="00661487"/>
    <w:rsid w:val="006634CD"/>
    <w:rsid w:val="00673EBD"/>
    <w:rsid w:val="00675166"/>
    <w:rsid w:val="0067667B"/>
    <w:rsid w:val="0067687D"/>
    <w:rsid w:val="00680E22"/>
    <w:rsid w:val="00681059"/>
    <w:rsid w:val="00684C8A"/>
    <w:rsid w:val="00685A28"/>
    <w:rsid w:val="00686A46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285"/>
    <w:rsid w:val="007528F1"/>
    <w:rsid w:val="00753486"/>
    <w:rsid w:val="00755C6D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5BAD"/>
    <w:rsid w:val="007A70CC"/>
    <w:rsid w:val="007B0DBD"/>
    <w:rsid w:val="007B1F30"/>
    <w:rsid w:val="007B2966"/>
    <w:rsid w:val="007B2E17"/>
    <w:rsid w:val="007B7858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4F6A"/>
    <w:rsid w:val="007F15A8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16E36"/>
    <w:rsid w:val="0082213F"/>
    <w:rsid w:val="00826C37"/>
    <w:rsid w:val="008274A2"/>
    <w:rsid w:val="00827868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2581"/>
    <w:rsid w:val="00893B40"/>
    <w:rsid w:val="00895466"/>
    <w:rsid w:val="008961B8"/>
    <w:rsid w:val="008A4D48"/>
    <w:rsid w:val="008A6565"/>
    <w:rsid w:val="008B52E9"/>
    <w:rsid w:val="008C1066"/>
    <w:rsid w:val="008C2A65"/>
    <w:rsid w:val="008C635F"/>
    <w:rsid w:val="008D140E"/>
    <w:rsid w:val="008D5C36"/>
    <w:rsid w:val="008D5DEC"/>
    <w:rsid w:val="008D70D7"/>
    <w:rsid w:val="008E5BB4"/>
    <w:rsid w:val="008F1D36"/>
    <w:rsid w:val="008F2BF0"/>
    <w:rsid w:val="008F38DC"/>
    <w:rsid w:val="008F3AFE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395F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3327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16749"/>
    <w:rsid w:val="00A209BE"/>
    <w:rsid w:val="00A2283D"/>
    <w:rsid w:val="00A2286E"/>
    <w:rsid w:val="00A254DD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4979"/>
    <w:rsid w:val="00A5033D"/>
    <w:rsid w:val="00A50A4B"/>
    <w:rsid w:val="00A51FB4"/>
    <w:rsid w:val="00A529AF"/>
    <w:rsid w:val="00A52CEF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4E1F"/>
    <w:rsid w:val="00BC6432"/>
    <w:rsid w:val="00BD08F1"/>
    <w:rsid w:val="00BD212A"/>
    <w:rsid w:val="00BD469B"/>
    <w:rsid w:val="00BD6315"/>
    <w:rsid w:val="00BD6800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E5E"/>
    <w:rsid w:val="00D1144D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6BDA"/>
    <w:rsid w:val="00DD150B"/>
    <w:rsid w:val="00DD337C"/>
    <w:rsid w:val="00DD5A7E"/>
    <w:rsid w:val="00DD6A93"/>
    <w:rsid w:val="00DE007B"/>
    <w:rsid w:val="00DE0EC9"/>
    <w:rsid w:val="00DE11EF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FE8"/>
    <w:rsid w:val="00E5699B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1150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51CC"/>
    <w:rsid w:val="00F259D2"/>
    <w:rsid w:val="00F262A6"/>
    <w:rsid w:val="00F272A6"/>
    <w:rsid w:val="00F31396"/>
    <w:rsid w:val="00F31FA0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A40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1A36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B0B1"/>
  <w15:docId w15:val="{57AE4F0C-50B0-4068-93C5-FA3CF53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1635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Miejskie Centrum Terapii i Profilaktyki Zdrowotnej 3</cp:lastModifiedBy>
  <cp:revision>12</cp:revision>
  <cp:lastPrinted>2016-08-11T09:36:00Z</cp:lastPrinted>
  <dcterms:created xsi:type="dcterms:W3CDTF">2016-09-12T08:47:00Z</dcterms:created>
  <dcterms:modified xsi:type="dcterms:W3CDTF">2019-11-26T11:44:00Z</dcterms:modified>
</cp:coreProperties>
</file>